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5D46" w14:textId="77777777" w:rsidR="00892E29" w:rsidRDefault="008770AA" w:rsidP="008770AA">
      <w:pPr>
        <w:jc w:val="center"/>
        <w:rPr>
          <w:rFonts w:ascii="Comic Sans MS" w:hAnsi="Comic Sans MS"/>
          <w:sz w:val="28"/>
          <w:szCs w:val="28"/>
        </w:rPr>
      </w:pPr>
      <w:r w:rsidRPr="008770AA">
        <w:rPr>
          <w:rFonts w:ascii="Comic Sans MS" w:hAnsi="Comic Sans MS"/>
          <w:sz w:val="28"/>
          <w:szCs w:val="28"/>
        </w:rPr>
        <w:t xml:space="preserve">Some people </w:t>
      </w:r>
      <w:r w:rsidRPr="00A67D84">
        <w:rPr>
          <w:rFonts w:ascii="Comic Sans MS" w:hAnsi="Comic Sans MS"/>
          <w:color w:val="FF0000"/>
          <w:sz w:val="28"/>
          <w:szCs w:val="28"/>
        </w:rPr>
        <w:t xml:space="preserve">DO NOT </w:t>
      </w:r>
      <w:r w:rsidRPr="008770AA">
        <w:rPr>
          <w:rFonts w:ascii="Comic Sans MS" w:hAnsi="Comic Sans MS"/>
          <w:sz w:val="28"/>
          <w:szCs w:val="28"/>
        </w:rPr>
        <w:t>have to wear a mask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1C1D" w14:paraId="7EEF9109" w14:textId="77777777" w:rsidTr="00111749">
        <w:tc>
          <w:tcPr>
            <w:tcW w:w="4508" w:type="dxa"/>
          </w:tcPr>
          <w:p w14:paraId="4C990D16" w14:textId="77777777" w:rsidR="00111749" w:rsidRDefault="00610C62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70D7892" wp14:editId="1AD757AD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193675</wp:posOffset>
                  </wp:positionV>
                  <wp:extent cx="863600" cy="863600"/>
                  <wp:effectExtent l="0" t="0" r="0" b="0"/>
                  <wp:wrapSquare wrapText="bothSides"/>
                  <wp:docPr id="4" name="Picture 4" descr="Face Mask 2">
                    <a:hlinkClick xmlns:a="http://schemas.openxmlformats.org/drawingml/2006/main" r:id="rId5" tooltip="&quot;Face Mask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 Mask 2">
                            <a:hlinkClick r:id="rId5" tooltip="&quot;Face Mask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4B4B22" wp14:editId="2D8E358A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282575</wp:posOffset>
                  </wp:positionV>
                  <wp:extent cx="787400" cy="787400"/>
                  <wp:effectExtent l="0" t="0" r="0" b="0"/>
                  <wp:wrapSquare wrapText="bothSides"/>
                  <wp:docPr id="16" name="Picture 16" descr="Date Dec 1">
                    <a:hlinkClick xmlns:a="http://schemas.openxmlformats.org/drawingml/2006/main" r:id="rId7" tooltip="&quot;Date Dec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e Dec 1">
                            <a:hlinkClick r:id="rId7" tooltip="&quot;Date Dec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2697E9D9" w14:textId="77777777" w:rsidR="00111749" w:rsidRDefault="00111749" w:rsidP="001117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From Tuesday December 1st </w:t>
            </w:r>
          </w:p>
          <w:p w14:paraId="2CF2F00B" w14:textId="77777777" w:rsidR="00111749" w:rsidRDefault="008F4C81" w:rsidP="001437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  <w:r w:rsidR="00111749">
              <w:rPr>
                <w:rFonts w:ascii="Comic Sans MS" w:hAnsi="Comic Sans MS"/>
                <w:sz w:val="28"/>
                <w:szCs w:val="28"/>
              </w:rPr>
              <w:t xml:space="preserve"> have to wear </w:t>
            </w:r>
            <w:r>
              <w:rPr>
                <w:rFonts w:ascii="Comic Sans MS" w:hAnsi="Comic Sans MS"/>
                <w:sz w:val="28"/>
                <w:szCs w:val="28"/>
              </w:rPr>
              <w:t>a mask</w:t>
            </w:r>
            <w:r w:rsidR="00111749">
              <w:rPr>
                <w:rFonts w:ascii="Comic Sans MS" w:hAnsi="Comic Sans MS"/>
                <w:sz w:val="28"/>
                <w:szCs w:val="28"/>
              </w:rPr>
              <w:t xml:space="preserve"> or </w:t>
            </w:r>
            <w:r>
              <w:rPr>
                <w:rFonts w:ascii="Comic Sans MS" w:hAnsi="Comic Sans MS"/>
                <w:sz w:val="28"/>
                <w:szCs w:val="28"/>
              </w:rPr>
              <w:t>a face shield</w:t>
            </w:r>
            <w:r w:rsidR="00111749">
              <w:rPr>
                <w:rFonts w:ascii="Comic Sans MS" w:hAnsi="Comic Sans MS"/>
                <w:sz w:val="28"/>
                <w:szCs w:val="28"/>
              </w:rPr>
              <w:t xml:space="preserve"> in places that are inside</w:t>
            </w:r>
          </w:p>
        </w:tc>
      </w:tr>
      <w:tr w:rsidR="00151C1D" w14:paraId="06F5CBC8" w14:textId="77777777" w:rsidTr="00111749">
        <w:tc>
          <w:tcPr>
            <w:tcW w:w="4508" w:type="dxa"/>
          </w:tcPr>
          <w:p w14:paraId="479C0B91" w14:textId="77777777" w:rsidR="00111749" w:rsidRDefault="00ED7B04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3A8AEF9" wp14:editId="394D570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332740</wp:posOffset>
                  </wp:positionV>
                  <wp:extent cx="742950" cy="742950"/>
                  <wp:effectExtent l="0" t="0" r="0" b="0"/>
                  <wp:wrapNone/>
                  <wp:docPr id="38" name="Picture 38" descr="Cross No">
                    <a:hlinkClick xmlns:a="http://schemas.openxmlformats.org/drawingml/2006/main" r:id="rId9" tooltip="&quot;Cross N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 No">
                            <a:hlinkClick r:id="rId9" tooltip="&quot;Cross N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F7"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70FA551" wp14:editId="5E45FA1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281940</wp:posOffset>
                  </wp:positionV>
                  <wp:extent cx="863600" cy="863600"/>
                  <wp:effectExtent l="0" t="0" r="0" b="0"/>
                  <wp:wrapSquare wrapText="bothSides"/>
                  <wp:docPr id="5" name="Picture 5" descr="Face Mask 2">
                    <a:hlinkClick xmlns:a="http://schemas.openxmlformats.org/drawingml/2006/main" r:id="rId5" tooltip="&quot;Face Mask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 Mask 2">
                            <a:hlinkClick r:id="rId5" tooltip="&quot;Face Mask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487498E9" w14:textId="77777777" w:rsidR="00111749" w:rsidRDefault="00111749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 people do not have to wear a mask if they have a special reason</w:t>
            </w:r>
          </w:p>
          <w:p w14:paraId="3C1AF750" w14:textId="77777777" w:rsidR="00111749" w:rsidRDefault="00111749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8E9BA4" w14:textId="77777777" w:rsidR="00111749" w:rsidRDefault="001437EC" w:rsidP="001437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is called being exempt</w:t>
            </w:r>
          </w:p>
        </w:tc>
      </w:tr>
      <w:tr w:rsidR="00151C1D" w14:paraId="476EA5B3" w14:textId="77777777" w:rsidTr="001437EC">
        <w:trPr>
          <w:trHeight w:val="1864"/>
        </w:trPr>
        <w:tc>
          <w:tcPr>
            <w:tcW w:w="4508" w:type="dxa"/>
          </w:tcPr>
          <w:p w14:paraId="1E976C09" w14:textId="77777777" w:rsidR="00485D8E" w:rsidRDefault="00610C62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30"/>
                <w:szCs w:val="30"/>
                <w:lang w:eastAsia="en-GB"/>
              </w:rPr>
              <w:drawing>
                <wp:inline distT="0" distB="0" distL="0" distR="0" wp14:anchorId="3D98A3F1" wp14:editId="23D62EFE">
                  <wp:extent cx="1182414" cy="1182414"/>
                  <wp:effectExtent l="0" t="0" r="0" b="0"/>
                  <wp:docPr id="3" name="ProductPhotoImg" descr="Full 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PhotoImg" descr="Full 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21" cy="118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2184779" w14:textId="77777777" w:rsidR="00A67D84" w:rsidRDefault="00485D8E" w:rsidP="00485D8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IDFont+F1"/>
                <w:sz w:val="28"/>
                <w:szCs w:val="28"/>
                <w:lang w:bidi="he-IL"/>
              </w:rPr>
            </w:pPr>
            <w:r w:rsidRPr="00485D8E">
              <w:rPr>
                <w:rFonts w:ascii="Comic Sans MS" w:hAnsi="Comic Sans MS" w:cs="CIDFont+F1"/>
                <w:sz w:val="28"/>
                <w:szCs w:val="28"/>
                <w:lang w:bidi="he-IL"/>
              </w:rPr>
              <w:t>If you are not abl</w:t>
            </w:r>
            <w:r w:rsidR="00A67D84">
              <w:rPr>
                <w:rFonts w:ascii="Comic Sans MS" w:hAnsi="Comic Sans MS" w:cs="CIDFont+F1"/>
                <w:sz w:val="28"/>
                <w:szCs w:val="28"/>
                <w:lang w:bidi="he-IL"/>
              </w:rPr>
              <w:t>e to wear a mask</w:t>
            </w:r>
          </w:p>
          <w:p w14:paraId="687ABB41" w14:textId="77777777" w:rsidR="00485D8E" w:rsidRDefault="008F4C81" w:rsidP="001437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CIDFont+F1"/>
                <w:sz w:val="28"/>
                <w:szCs w:val="28"/>
                <w:lang w:bidi="he-IL"/>
              </w:rPr>
              <w:t>y</w:t>
            </w:r>
            <w:r w:rsidR="00A67D84">
              <w:rPr>
                <w:rFonts w:ascii="Comic Sans MS" w:hAnsi="Comic Sans MS" w:cs="CIDFont+F1"/>
                <w:sz w:val="28"/>
                <w:szCs w:val="28"/>
                <w:lang w:bidi="he-IL"/>
              </w:rPr>
              <w:t xml:space="preserve">ou might be able to </w:t>
            </w:r>
            <w:r w:rsidR="00291D80">
              <w:rPr>
                <w:rFonts w:ascii="Comic Sans MS" w:hAnsi="Comic Sans MS" w:cs="CIDFont+F1"/>
                <w:sz w:val="28"/>
                <w:szCs w:val="28"/>
                <w:lang w:bidi="he-IL"/>
              </w:rPr>
              <w:t>wear</w:t>
            </w:r>
            <w:r w:rsidR="00A67D84">
              <w:rPr>
                <w:rFonts w:ascii="Comic Sans MS" w:hAnsi="Comic Sans MS" w:cs="CIDFont+F1"/>
                <w:sz w:val="28"/>
                <w:szCs w:val="28"/>
                <w:lang w:bidi="he-IL"/>
              </w:rPr>
              <w:t xml:space="preserve"> </w:t>
            </w:r>
            <w:r w:rsidR="00485D8E" w:rsidRPr="00485D8E">
              <w:rPr>
                <w:rFonts w:ascii="Comic Sans MS" w:hAnsi="Comic Sans MS" w:cs="CIDFont+F1"/>
                <w:sz w:val="28"/>
                <w:szCs w:val="28"/>
                <w:lang w:bidi="he-IL"/>
              </w:rPr>
              <w:t>a clear face shield</w:t>
            </w:r>
          </w:p>
        </w:tc>
      </w:tr>
      <w:tr w:rsidR="00151C1D" w14:paraId="00186E07" w14:textId="77777777" w:rsidTr="001437EC">
        <w:trPr>
          <w:trHeight w:val="7503"/>
        </w:trPr>
        <w:tc>
          <w:tcPr>
            <w:tcW w:w="4508" w:type="dxa"/>
          </w:tcPr>
          <w:p w14:paraId="7AD78BE1" w14:textId="77777777" w:rsidR="00111749" w:rsidRDefault="000913CC" w:rsidP="00EF31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AD582F7" wp14:editId="1C0E1C84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3199130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12814" y="0"/>
                      <wp:lineTo x="5858" y="2197"/>
                      <wp:lineTo x="3661" y="3661"/>
                      <wp:lineTo x="3661" y="13546"/>
                      <wp:lineTo x="4393" y="20502"/>
                      <wp:lineTo x="6224" y="21234"/>
                      <wp:lineTo x="12814" y="21234"/>
                      <wp:lineTo x="15010" y="21234"/>
                      <wp:lineTo x="15742" y="21234"/>
                      <wp:lineTo x="16841" y="18671"/>
                      <wp:lineTo x="17573" y="6224"/>
                      <wp:lineTo x="15376" y="0"/>
                      <wp:lineTo x="12814" y="0"/>
                    </wp:wrapPolygon>
                  </wp:wrapTight>
                  <wp:docPr id="23" name="Picture 23" descr="Communication 1">
                    <a:hlinkClick xmlns:a="http://schemas.openxmlformats.org/drawingml/2006/main" r:id="rId12" tooltip="&quot;Communication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unication 1">
                            <a:hlinkClick r:id="rId12" tooltip="&quot;Communication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468C540" wp14:editId="2264052A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2048510</wp:posOffset>
                  </wp:positionV>
                  <wp:extent cx="882015" cy="882015"/>
                  <wp:effectExtent l="0" t="0" r="0" b="0"/>
                  <wp:wrapSquare wrapText="bothSides"/>
                  <wp:docPr id="21" name="Picture 21" descr="Forget 2">
                    <a:hlinkClick xmlns:a="http://schemas.openxmlformats.org/drawingml/2006/main" r:id="rId14" tooltip="&quot;Forget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get 2">
                            <a:hlinkClick r:id="rId14" tooltip="&quot;Forget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226D8B9" wp14:editId="57552173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659765</wp:posOffset>
                  </wp:positionV>
                  <wp:extent cx="1137285" cy="1137285"/>
                  <wp:effectExtent l="0" t="0" r="0" b="5715"/>
                  <wp:wrapSquare wrapText="bothSides"/>
                  <wp:docPr id="14" name="Picture 14" descr="Mary3">
                    <a:hlinkClick xmlns:a="http://schemas.openxmlformats.org/drawingml/2006/main" r:id="rId16" tooltip="&quot;Mary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y3">
                            <a:hlinkClick r:id="rId16" tooltip="&quot;Mary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3A1E3E5C" w14:textId="77777777" w:rsidR="0023635D" w:rsidRPr="008F4C81" w:rsidRDefault="00111749" w:rsidP="008F4C81">
            <w:p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</w:pPr>
            <w:r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You </w:t>
            </w:r>
            <w:r w:rsidRPr="00617BE8">
              <w:rPr>
                <w:rFonts w:ascii="Comic Sans MS" w:hAnsi="Comic Sans MS" w:cs="CIDFont+F1"/>
                <w:color w:val="FF0000"/>
                <w:sz w:val="28"/>
                <w:szCs w:val="28"/>
                <w:lang w:bidi="he-IL"/>
              </w:rPr>
              <w:t xml:space="preserve">do not </w:t>
            </w:r>
            <w:r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have to wear a mask</w:t>
            </w:r>
            <w:r w:rsidRPr="00111749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if:</w:t>
            </w:r>
          </w:p>
          <w:p w14:paraId="354B2092" w14:textId="77777777" w:rsidR="00111749" w:rsidRPr="00111749" w:rsidRDefault="00111749" w:rsidP="00111749">
            <w:pPr>
              <w:autoSpaceDE w:val="0"/>
              <w:autoSpaceDN w:val="0"/>
              <w:adjustRightInd w:val="0"/>
              <w:rPr>
                <w:rFonts w:ascii="Comic Sans MS" w:hAnsi="Comic Sans MS" w:cs="CIDFont+F1"/>
                <w:color w:val="333333"/>
                <w:sz w:val="28"/>
                <w:szCs w:val="28"/>
                <w:lang w:bidi="he-IL"/>
              </w:rPr>
            </w:pPr>
          </w:p>
          <w:p w14:paraId="1E2D5004" w14:textId="77777777" w:rsidR="00111749" w:rsidRDefault="00111749" w:rsidP="001117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</w:pPr>
            <w:r w:rsidRPr="00111749">
              <w:rPr>
                <w:rFonts w:ascii="Comic Sans MS" w:eastAsia="CIDFont+F3" w:hAnsi="Comic Sans MS" w:cs="CIDFont+F3"/>
                <w:color w:val="333333"/>
                <w:sz w:val="28"/>
                <w:szCs w:val="28"/>
                <w:lang w:bidi="he-IL"/>
              </w:rPr>
              <w:t xml:space="preserve">You </w:t>
            </w:r>
            <w:r w:rsidRPr="00111749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cannot put on</w:t>
            </w:r>
            <w:r w:rsidR="00617BE8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, wear or take off</w:t>
            </w:r>
            <w:r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a mask because of an</w:t>
            </w:r>
            <w:r w:rsidRPr="00111749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illness</w:t>
            </w:r>
            <w:r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, condition</w:t>
            </w:r>
            <w:r w:rsidRPr="00111749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or disability</w:t>
            </w:r>
          </w:p>
          <w:p w14:paraId="4B636E29" w14:textId="77777777" w:rsidR="00111749" w:rsidRPr="00111749" w:rsidRDefault="00111749" w:rsidP="00111749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</w:pPr>
          </w:p>
          <w:p w14:paraId="40860A63" w14:textId="77777777" w:rsidR="00111749" w:rsidRDefault="00111749" w:rsidP="001117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</w:pPr>
            <w:r w:rsidRPr="00111749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Putting on, wear</w:t>
            </w:r>
            <w:r w:rsidR="0023635D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ing or taking off your</w:t>
            </w:r>
            <w:r w:rsidR="008F4C81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mask will make you </w:t>
            </w:r>
            <w:r w:rsidR="0023635D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very</w:t>
            </w:r>
            <w:r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upset and anxious</w:t>
            </w:r>
          </w:p>
          <w:p w14:paraId="71495C97" w14:textId="77777777" w:rsidR="00111749" w:rsidRPr="00617BE8" w:rsidRDefault="00111749" w:rsidP="00617BE8">
            <w:pPr>
              <w:autoSpaceDE w:val="0"/>
              <w:autoSpaceDN w:val="0"/>
              <w:adjustRightInd w:val="0"/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</w:pPr>
          </w:p>
          <w:p w14:paraId="26720AE3" w14:textId="77777777" w:rsidR="00111749" w:rsidRDefault="00111749" w:rsidP="001437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CIDFont+F1"/>
                <w:color w:val="333333"/>
                <w:sz w:val="28"/>
                <w:szCs w:val="28"/>
                <w:lang w:bidi="he-IL"/>
              </w:rPr>
              <w:t>You</w:t>
            </w:r>
            <w:r w:rsidRPr="00111749">
              <w:rPr>
                <w:rFonts w:ascii="Comic Sans MS" w:hAnsi="Comic Sans MS" w:cs="CIDFont+F1"/>
                <w:color w:val="333333"/>
                <w:sz w:val="28"/>
                <w:szCs w:val="28"/>
                <w:lang w:bidi="he-IL"/>
              </w:rPr>
              <w:t xml:space="preserve"> </w:t>
            </w:r>
            <w:r w:rsidRPr="00111749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need to speak to, or </w:t>
            </w:r>
            <w:r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>support someone who is lip reading and needs clear sound</w:t>
            </w:r>
            <w:r w:rsidR="0023635D">
              <w:rPr>
                <w:rFonts w:ascii="Comic Sans MS" w:hAnsi="Comic Sans MS" w:cs="CIDFont+F1"/>
                <w:color w:val="000000"/>
                <w:sz w:val="28"/>
                <w:szCs w:val="28"/>
                <w:lang w:bidi="he-IL"/>
              </w:rPr>
              <w:t xml:space="preserve"> for communication</w:t>
            </w:r>
          </w:p>
        </w:tc>
      </w:tr>
      <w:tr w:rsidR="00151C1D" w14:paraId="59DF8825" w14:textId="77777777" w:rsidTr="001437EC">
        <w:trPr>
          <w:trHeight w:val="2110"/>
        </w:trPr>
        <w:tc>
          <w:tcPr>
            <w:tcW w:w="4508" w:type="dxa"/>
          </w:tcPr>
          <w:p w14:paraId="4441A190" w14:textId="77777777" w:rsidR="00111749" w:rsidRDefault="00633CFE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7F11682" wp14:editId="76F98258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253365</wp:posOffset>
                  </wp:positionV>
                  <wp:extent cx="1555750" cy="1026160"/>
                  <wp:effectExtent l="0" t="0" r="635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24DFF2CC" w14:textId="77777777" w:rsidR="00111749" w:rsidRDefault="00111749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E724949" w14:textId="1993632C" w:rsidR="0023635D" w:rsidRDefault="0023635D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cannot wear a mask because of the</w:t>
            </w:r>
            <w:r w:rsidR="008F4C81">
              <w:rPr>
                <w:rFonts w:ascii="Comic Sans MS" w:hAnsi="Comic Sans MS"/>
                <w:sz w:val="28"/>
                <w:szCs w:val="28"/>
              </w:rPr>
              <w:t xml:space="preserve">se </w:t>
            </w:r>
            <w:r w:rsidR="00B91048">
              <w:rPr>
                <w:rFonts w:ascii="Comic Sans MS" w:hAnsi="Comic Sans MS"/>
                <w:sz w:val="28"/>
                <w:szCs w:val="28"/>
              </w:rPr>
              <w:t>reasons,</w:t>
            </w:r>
            <w:r w:rsidR="008F4C8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then you need to f</w:t>
            </w:r>
            <w:r w:rsidR="002F6466">
              <w:rPr>
                <w:rFonts w:ascii="Comic Sans MS" w:hAnsi="Comic Sans MS"/>
                <w:sz w:val="28"/>
                <w:szCs w:val="28"/>
              </w:rPr>
              <w:t>ill out an e</w:t>
            </w:r>
            <w:r>
              <w:rPr>
                <w:rFonts w:ascii="Comic Sans MS" w:hAnsi="Comic Sans MS"/>
                <w:sz w:val="28"/>
                <w:szCs w:val="28"/>
              </w:rPr>
              <w:t>xemption certificate</w:t>
            </w:r>
            <w:bookmarkStart w:id="0" w:name="_GoBack"/>
            <w:bookmarkEnd w:id="0"/>
          </w:p>
          <w:p w14:paraId="417252CE" w14:textId="77777777" w:rsidR="0023635D" w:rsidRDefault="0023635D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6466" w14:paraId="6C3D868F" w14:textId="77777777" w:rsidTr="00111749">
        <w:tc>
          <w:tcPr>
            <w:tcW w:w="4508" w:type="dxa"/>
          </w:tcPr>
          <w:p w14:paraId="6F76CF13" w14:textId="77777777" w:rsidR="002F6466" w:rsidRDefault="002F6466" w:rsidP="008770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D0A5364" wp14:editId="702E130B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95250</wp:posOffset>
                  </wp:positionV>
                  <wp:extent cx="1625600" cy="1517227"/>
                  <wp:effectExtent l="0" t="0" r="0" b="6985"/>
                  <wp:wrapSquare wrapText="bothSides"/>
                  <wp:docPr id="8" name="Picture 8" descr="Claim Online">
                    <a:hlinkClick xmlns:a="http://schemas.openxmlformats.org/drawingml/2006/main" r:id="rId19" tooltip="&quot;Claim Onl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im Online">
                            <a:hlinkClick r:id="rId19" tooltip="&quot;Claim Onl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51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3BF311BA" w14:textId="77777777" w:rsidR="002F6466" w:rsidRDefault="002F6466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FBCFEE" w14:textId="77777777" w:rsidR="002F6466" w:rsidRDefault="002F6466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get an exemption certificate form online</w:t>
            </w:r>
          </w:p>
          <w:p w14:paraId="3564C29D" w14:textId="77777777" w:rsidR="002F6466" w:rsidRDefault="00B91048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21" w:history="1">
              <w:r w:rsidR="002F6466" w:rsidRPr="00855891">
                <w:rPr>
                  <w:rStyle w:val="Hyperlink"/>
                  <w:rFonts w:ascii="Comic Sans MS" w:hAnsi="Comic Sans MS"/>
                  <w:sz w:val="28"/>
                  <w:szCs w:val="28"/>
                </w:rPr>
                <w:t>www.gov.je</w:t>
              </w:r>
            </w:hyperlink>
          </w:p>
          <w:p w14:paraId="758AE343" w14:textId="77777777" w:rsidR="002F6466" w:rsidRDefault="002F6466" w:rsidP="008F4C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16E" w14:paraId="2F04FFE1" w14:textId="77777777" w:rsidTr="00111749">
        <w:tc>
          <w:tcPr>
            <w:tcW w:w="4508" w:type="dxa"/>
          </w:tcPr>
          <w:p w14:paraId="0F601AA8" w14:textId="77777777" w:rsidR="0020316E" w:rsidRDefault="0020316E" w:rsidP="0020316E">
            <w:pPr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29D8688" wp14:editId="603EDAD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457200</wp:posOffset>
                  </wp:positionV>
                  <wp:extent cx="1295400" cy="1295400"/>
                  <wp:effectExtent l="0" t="0" r="0" b="0"/>
                  <wp:wrapSquare wrapText="bothSides"/>
                  <wp:docPr id="22" name="Picture 22" descr="Checklist">
                    <a:hlinkClick xmlns:a="http://schemas.openxmlformats.org/drawingml/2006/main" r:id="rId22" tooltip="&quot;Checklis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list">
                            <a:hlinkClick r:id="rId22" tooltip="&quot;Checklis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74EB5880" w14:textId="77777777" w:rsidR="0020316E" w:rsidRDefault="0020316E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AF0C8E" w14:textId="77777777" w:rsidR="0020316E" w:rsidRDefault="0020316E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will need to tick a box to say why you cannot wear a mask</w:t>
            </w:r>
          </w:p>
          <w:p w14:paraId="6D816658" w14:textId="77777777" w:rsidR="0020316E" w:rsidRDefault="0020316E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40381B" w14:textId="77777777" w:rsidR="0020316E" w:rsidRDefault="0020316E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do not need to give your name</w:t>
            </w:r>
          </w:p>
          <w:p w14:paraId="72B51A47" w14:textId="77777777" w:rsidR="0020316E" w:rsidRDefault="0020316E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BE1805" w14:textId="77777777" w:rsidR="0020316E" w:rsidRDefault="008F4C81" w:rsidP="002031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20316E">
              <w:rPr>
                <w:rFonts w:ascii="Comic Sans MS" w:hAnsi="Comic Sans MS"/>
                <w:sz w:val="28"/>
                <w:szCs w:val="28"/>
              </w:rPr>
              <w:t>ou can download and print the certificate and card</w:t>
            </w:r>
          </w:p>
          <w:p w14:paraId="1FAC45F8" w14:textId="77777777" w:rsidR="0020316E" w:rsidRDefault="0020316E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6466" w14:paraId="38230B24" w14:textId="77777777" w:rsidTr="00111749">
        <w:tc>
          <w:tcPr>
            <w:tcW w:w="4508" w:type="dxa"/>
          </w:tcPr>
          <w:p w14:paraId="6DD92AD6" w14:textId="77777777" w:rsidR="002F6466" w:rsidRDefault="001437EC" w:rsidP="008770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65F0063" wp14:editId="659EC754">
                  <wp:simplePos x="0" y="0"/>
                  <wp:positionH relativeFrom="column">
                    <wp:posOffset>558252</wp:posOffset>
                  </wp:positionH>
                  <wp:positionV relativeFrom="paragraph">
                    <wp:posOffset>99914</wp:posOffset>
                  </wp:positionV>
                  <wp:extent cx="1536065" cy="520065"/>
                  <wp:effectExtent l="0" t="0" r="698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4D3440" w14:textId="77777777" w:rsidR="002518B8" w:rsidRDefault="001437EC" w:rsidP="008770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751DAE7" wp14:editId="3A478D4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1541145</wp:posOffset>
                  </wp:positionV>
                  <wp:extent cx="1406525" cy="1065530"/>
                  <wp:effectExtent l="0" t="0" r="3175" b="127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603FA4A" wp14:editId="41A5E1BE">
                  <wp:simplePos x="0" y="0"/>
                  <wp:positionH relativeFrom="column">
                    <wp:posOffset>653021</wp:posOffset>
                  </wp:positionH>
                  <wp:positionV relativeFrom="paragraph">
                    <wp:posOffset>522408</wp:posOffset>
                  </wp:positionV>
                  <wp:extent cx="1348740" cy="897890"/>
                  <wp:effectExtent l="0" t="0" r="3810" b="0"/>
                  <wp:wrapSquare wrapText="bothSides"/>
                  <wp:docPr id="15" name="Picture 15" descr="Late Night Opening At Jersey Library - Channel 103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te Night Opening At Jersey Library - Channel 103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0FDA534B" w14:textId="77777777" w:rsidR="002F6466" w:rsidRDefault="002F6466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also collect a certificate from:</w:t>
            </w:r>
          </w:p>
          <w:p w14:paraId="45BA2822" w14:textId="332B77EA" w:rsidR="002F6466" w:rsidRPr="002F6466" w:rsidRDefault="008F4C81" w:rsidP="002F64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  <w:r w:rsidR="00B91048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 xml:space="preserve"> parish hall</w:t>
            </w:r>
          </w:p>
          <w:p w14:paraId="11A2698F" w14:textId="77777777" w:rsidR="002F6466" w:rsidRPr="002F6466" w:rsidRDefault="002F6466" w:rsidP="002F64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F6466">
              <w:rPr>
                <w:rFonts w:ascii="Comic Sans MS" w:hAnsi="Comic Sans MS"/>
                <w:sz w:val="28"/>
                <w:szCs w:val="28"/>
              </w:rPr>
              <w:t xml:space="preserve">Libraries (town and Les </w:t>
            </w:r>
            <w:proofErr w:type="spellStart"/>
            <w:r w:rsidRPr="002F6466">
              <w:rPr>
                <w:rFonts w:ascii="Comic Sans MS" w:hAnsi="Comic Sans MS"/>
                <w:sz w:val="28"/>
                <w:szCs w:val="28"/>
              </w:rPr>
              <w:t>Quennevais</w:t>
            </w:r>
            <w:proofErr w:type="spellEnd"/>
            <w:r w:rsidRPr="002F6466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1EB8582F" w14:textId="77777777" w:rsidR="002F6466" w:rsidRPr="002F6466" w:rsidRDefault="002F6466" w:rsidP="002F64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F6466">
              <w:rPr>
                <w:rFonts w:ascii="Comic Sans MS" w:hAnsi="Comic Sans MS"/>
                <w:sz w:val="28"/>
                <w:szCs w:val="28"/>
              </w:rPr>
              <w:t>Citizen’s Advice Jersey</w:t>
            </w:r>
          </w:p>
          <w:p w14:paraId="211BD69F" w14:textId="77777777" w:rsidR="002F6466" w:rsidRPr="002F6466" w:rsidRDefault="002F6466" w:rsidP="002F64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F6466">
              <w:rPr>
                <w:rFonts w:ascii="Comic Sans MS" w:hAnsi="Comic Sans MS"/>
                <w:sz w:val="28"/>
                <w:szCs w:val="28"/>
              </w:rPr>
              <w:t xml:space="preserve"> M&amp;S,</w:t>
            </w:r>
            <w:r w:rsidR="00DC2277">
              <w:rPr>
                <w:rFonts w:ascii="Comic Sans MS" w:hAnsi="Comic Sans MS"/>
                <w:sz w:val="28"/>
                <w:szCs w:val="28"/>
              </w:rPr>
              <w:t xml:space="preserve"> Waitrose and C</w:t>
            </w:r>
            <w:r>
              <w:rPr>
                <w:rFonts w:ascii="Comic Sans MS" w:hAnsi="Comic Sans MS"/>
                <w:sz w:val="28"/>
                <w:szCs w:val="28"/>
              </w:rPr>
              <w:t xml:space="preserve">o-op </w:t>
            </w:r>
          </w:p>
          <w:p w14:paraId="4405598B" w14:textId="77777777" w:rsidR="002F6466" w:rsidRPr="002518B8" w:rsidRDefault="002518B8" w:rsidP="002F64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518B8">
              <w:rPr>
                <w:rFonts w:ascii="Comic Sans MS" w:hAnsi="Comic Sans MS"/>
                <w:sz w:val="28"/>
                <w:szCs w:val="28"/>
              </w:rPr>
              <w:t>Beresford Street Kitchen</w:t>
            </w:r>
          </w:p>
          <w:p w14:paraId="1C4903CA" w14:textId="77777777" w:rsidR="007360B7" w:rsidRDefault="002518B8" w:rsidP="001437E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2518B8">
              <w:rPr>
                <w:rFonts w:ascii="Comic Sans MS" w:hAnsi="Comic Sans MS"/>
                <w:sz w:val="28"/>
                <w:szCs w:val="28"/>
              </w:rPr>
              <w:t>Autism</w:t>
            </w:r>
            <w:r w:rsidR="008F4C81">
              <w:rPr>
                <w:rFonts w:ascii="Comic Sans MS" w:hAnsi="Comic Sans MS"/>
                <w:sz w:val="28"/>
                <w:szCs w:val="28"/>
              </w:rPr>
              <w:t xml:space="preserve"> Jersey</w:t>
            </w:r>
          </w:p>
        </w:tc>
      </w:tr>
      <w:tr w:rsidR="007360B7" w14:paraId="67530B12" w14:textId="77777777" w:rsidTr="00111749">
        <w:tc>
          <w:tcPr>
            <w:tcW w:w="4508" w:type="dxa"/>
          </w:tcPr>
          <w:p w14:paraId="336F24BE" w14:textId="77777777" w:rsidR="007360B7" w:rsidRDefault="007360B7" w:rsidP="008770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13D20F57" wp14:editId="7CA343DC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126124</wp:posOffset>
                  </wp:positionV>
                  <wp:extent cx="1143876" cy="1143876"/>
                  <wp:effectExtent l="0" t="0" r="0" b="0"/>
                  <wp:wrapSquare wrapText="bothSides"/>
                  <wp:docPr id="24" name="Picture 24" descr="Rachel 2">
                    <a:hlinkClick xmlns:a="http://schemas.openxmlformats.org/drawingml/2006/main" r:id="rId28" tooltip="&quot;Rachel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hel 2">
                            <a:hlinkClick r:id="rId28" tooltip="&quot;Rachel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76" cy="114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49E15D7F" w14:textId="77777777" w:rsidR="007360B7" w:rsidRDefault="007360B7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CCAE1F" w14:textId="77777777" w:rsidR="007360B7" w:rsidRDefault="007360B7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do not need to give any personal information when you collect the certificate or card</w:t>
            </w:r>
          </w:p>
          <w:p w14:paraId="7840C50F" w14:textId="77777777" w:rsidR="00617BE8" w:rsidRDefault="00617BE8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D4BC92" w14:textId="77777777" w:rsidR="00617BE8" w:rsidRDefault="00617BE8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1C1D" w14:paraId="10D99BF6" w14:textId="77777777" w:rsidTr="00111749">
        <w:tc>
          <w:tcPr>
            <w:tcW w:w="4508" w:type="dxa"/>
          </w:tcPr>
          <w:p w14:paraId="77DCB02A" w14:textId="77777777" w:rsidR="00291D80" w:rsidRDefault="00291D80" w:rsidP="008770AA">
            <w:pPr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E6F4529" wp14:editId="2DBD01A6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0</wp:posOffset>
                  </wp:positionV>
                  <wp:extent cx="1409700" cy="1409700"/>
                  <wp:effectExtent l="0" t="0" r="0" b="0"/>
                  <wp:wrapSquare wrapText="bothSides"/>
                  <wp:docPr id="10" name="Picture 10" descr="Fill form together1">
                    <a:hlinkClick xmlns:a="http://schemas.openxmlformats.org/drawingml/2006/main" r:id="rId30" tooltip="&quot;Fill form together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l form together1">
                            <a:hlinkClick r:id="rId30" tooltip="&quot;Fill form together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85F3A69" w14:textId="77777777" w:rsidR="00291D80" w:rsidRDefault="00291D80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50B16D" w14:textId="77777777" w:rsidR="00291D80" w:rsidRDefault="00291D80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ask a family member or your carer to help you</w:t>
            </w:r>
            <w:r w:rsidR="002F6466">
              <w:rPr>
                <w:rFonts w:ascii="Comic Sans MS" w:hAnsi="Comic Sans MS"/>
                <w:sz w:val="28"/>
                <w:szCs w:val="28"/>
              </w:rPr>
              <w:t xml:space="preserve"> fill out the certificate</w:t>
            </w:r>
          </w:p>
          <w:p w14:paraId="3AB36FED" w14:textId="77777777" w:rsidR="00291D80" w:rsidRDefault="00291D80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1C1D" w14:paraId="581BD563" w14:textId="77777777" w:rsidTr="00111749">
        <w:tc>
          <w:tcPr>
            <w:tcW w:w="4508" w:type="dxa"/>
          </w:tcPr>
          <w:p w14:paraId="0740DD13" w14:textId="77777777" w:rsidR="00485D8E" w:rsidRDefault="00291D80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46F50948" wp14:editId="4171F00A">
                  <wp:extent cx="1511300" cy="1511300"/>
                  <wp:effectExtent l="0" t="0" r="0" b="0"/>
                  <wp:docPr id="11" name="Picture 11" descr="Signature">
                    <a:hlinkClick xmlns:a="http://schemas.openxmlformats.org/drawingml/2006/main" r:id="rId32" tooltip="&quot;Signa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e">
                            <a:hlinkClick r:id="rId32" tooltip="&quot;Signa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E6DD7ED" w14:textId="77777777" w:rsidR="00485D8E" w:rsidRDefault="00485D8E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7017784" w14:textId="77777777" w:rsidR="00485D8E" w:rsidRDefault="00485D8E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need to sign your certificate or a family member or carer can sign it for you</w:t>
            </w:r>
          </w:p>
          <w:p w14:paraId="4E52C351" w14:textId="77777777" w:rsidR="00485D8E" w:rsidRDefault="00485D8E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1C1D" w14:paraId="2737538E" w14:textId="77777777" w:rsidTr="00111749">
        <w:tc>
          <w:tcPr>
            <w:tcW w:w="4508" w:type="dxa"/>
          </w:tcPr>
          <w:p w14:paraId="3ED6246F" w14:textId="77777777" w:rsidR="00111749" w:rsidRDefault="00EF318D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128427" wp14:editId="2064A1D0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227330</wp:posOffset>
                  </wp:positionV>
                  <wp:extent cx="1068070" cy="7048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FA073A4" wp14:editId="5981349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1365250" cy="1365250"/>
                  <wp:effectExtent l="0" t="0" r="0" b="6350"/>
                  <wp:wrapSquare wrapText="bothSides"/>
                  <wp:docPr id="12" name="Picture 12" descr="Michelle 1">
                    <a:hlinkClick xmlns:a="http://schemas.openxmlformats.org/drawingml/2006/main" r:id="rId35" tooltip="&quot;Michell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chelle 1">
                            <a:hlinkClick r:id="rId35" tooltip="&quot;Michell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38409EA0" w14:textId="77777777" w:rsidR="00111749" w:rsidRDefault="00111749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1233F9" w14:textId="77777777" w:rsidR="0023635D" w:rsidRPr="0023635D" w:rsidRDefault="0023635D" w:rsidP="0023635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IDFont+F1"/>
                <w:sz w:val="28"/>
                <w:szCs w:val="28"/>
                <w:lang w:bidi="he-IL"/>
              </w:rPr>
            </w:pPr>
            <w:r w:rsidRPr="0023635D">
              <w:rPr>
                <w:rFonts w:ascii="Comic Sans MS" w:hAnsi="Comic Sans MS" w:cs="CIDFont+F1"/>
                <w:sz w:val="28"/>
                <w:szCs w:val="28"/>
                <w:lang w:bidi="he-IL"/>
              </w:rPr>
              <w:t>You can keep this certificate on you ready to show anyone who might ask why you are not wearing a mask</w:t>
            </w:r>
          </w:p>
          <w:p w14:paraId="2F6094C0" w14:textId="77777777" w:rsidR="0023635D" w:rsidRPr="0023635D" w:rsidRDefault="0023635D" w:rsidP="0023635D">
            <w:pPr>
              <w:autoSpaceDE w:val="0"/>
              <w:autoSpaceDN w:val="0"/>
              <w:adjustRightInd w:val="0"/>
              <w:rPr>
                <w:rFonts w:ascii="CIDFont+F1" w:cs="CIDFont+F1"/>
                <w:sz w:val="28"/>
                <w:szCs w:val="28"/>
                <w:lang w:bidi="he-IL"/>
              </w:rPr>
            </w:pPr>
          </w:p>
        </w:tc>
      </w:tr>
      <w:tr w:rsidR="00151C1D" w14:paraId="5AEC1DD1" w14:textId="77777777" w:rsidTr="00111749">
        <w:tc>
          <w:tcPr>
            <w:tcW w:w="4508" w:type="dxa"/>
          </w:tcPr>
          <w:p w14:paraId="108D4535" w14:textId="77777777" w:rsidR="00111749" w:rsidRDefault="00151C1D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CCA7E49" wp14:editId="0F5B87AC">
                  <wp:simplePos x="0" y="0"/>
                  <wp:positionH relativeFrom="column">
                    <wp:posOffset>412006</wp:posOffset>
                  </wp:positionH>
                  <wp:positionV relativeFrom="paragraph">
                    <wp:posOffset>74120</wp:posOffset>
                  </wp:positionV>
                  <wp:extent cx="1894205" cy="11493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4508" w:type="dxa"/>
          </w:tcPr>
          <w:p w14:paraId="16A4B4D5" w14:textId="77777777" w:rsidR="00151C1D" w:rsidRDefault="00151C1D" w:rsidP="00485D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7BA1A28" w14:textId="77777777" w:rsidR="00151C1D" w:rsidRDefault="008F4C81" w:rsidP="00485D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</w:t>
            </w:r>
            <w:r w:rsidR="00151C1D">
              <w:rPr>
                <w:rFonts w:ascii="Comic Sans MS" w:hAnsi="Comic Sans MS"/>
                <w:sz w:val="28"/>
                <w:szCs w:val="28"/>
              </w:rPr>
              <w:t xml:space="preserve"> have an exemption card to keep in your wallet or purse</w:t>
            </w:r>
          </w:p>
          <w:p w14:paraId="498A5503" w14:textId="77777777" w:rsidR="00151C1D" w:rsidRDefault="00151C1D" w:rsidP="00485D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1C1D" w14:paraId="539F1174" w14:textId="77777777" w:rsidTr="00111749">
        <w:tc>
          <w:tcPr>
            <w:tcW w:w="4508" w:type="dxa"/>
          </w:tcPr>
          <w:p w14:paraId="2F40D0F0" w14:textId="77777777" w:rsidR="00111749" w:rsidRDefault="00151C1D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5707A18" wp14:editId="0708D5CC">
                  <wp:simplePos x="0" y="0"/>
                  <wp:positionH relativeFrom="column">
                    <wp:posOffset>477629</wp:posOffset>
                  </wp:positionH>
                  <wp:positionV relativeFrom="paragraph">
                    <wp:posOffset>60785</wp:posOffset>
                  </wp:positionV>
                  <wp:extent cx="1803400" cy="1152850"/>
                  <wp:effectExtent l="0" t="0" r="635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1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49C643F" w14:textId="77777777" w:rsidR="00151C1D" w:rsidRDefault="00151C1D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BEB5A7" w14:textId="77777777" w:rsidR="00111749" w:rsidRDefault="008F4C81" w:rsidP="008770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tells people you do not need to wear a mask</w:t>
            </w:r>
          </w:p>
          <w:p w14:paraId="554BAFAB" w14:textId="77777777" w:rsidR="00151C1D" w:rsidRDefault="008F4C81" w:rsidP="001437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 if you need them to take</w:t>
            </w:r>
            <w:r w:rsidR="00151C1D">
              <w:rPr>
                <w:rFonts w:ascii="Comic Sans MS" w:hAnsi="Comic Sans MS"/>
                <w:sz w:val="28"/>
                <w:szCs w:val="28"/>
              </w:rPr>
              <w:t xml:space="preserve"> their mask </w:t>
            </w:r>
            <w:r>
              <w:rPr>
                <w:rFonts w:ascii="Comic Sans MS" w:hAnsi="Comic Sans MS"/>
                <w:sz w:val="28"/>
                <w:szCs w:val="28"/>
              </w:rPr>
              <w:t xml:space="preserve">off to talk to you </w:t>
            </w:r>
          </w:p>
        </w:tc>
      </w:tr>
    </w:tbl>
    <w:p w14:paraId="186D8348" w14:textId="77777777" w:rsidR="002F6466" w:rsidRDefault="002F6466" w:rsidP="008770AA">
      <w:pPr>
        <w:jc w:val="center"/>
      </w:pPr>
    </w:p>
    <w:p w14:paraId="3C522976" w14:textId="77777777" w:rsidR="00111749" w:rsidRPr="008770AA" w:rsidRDefault="00B91048" w:rsidP="008770AA">
      <w:pPr>
        <w:jc w:val="center"/>
        <w:rPr>
          <w:rFonts w:ascii="Comic Sans MS" w:hAnsi="Comic Sans MS"/>
          <w:sz w:val="28"/>
          <w:szCs w:val="28"/>
        </w:rPr>
      </w:pPr>
      <w:hyperlink r:id="rId39" w:history="1">
        <w:r w:rsidR="002F6466">
          <w:rPr>
            <w:rStyle w:val="Hyperlink"/>
          </w:rPr>
          <w:t>https://www.gov.je/Health/Coronavirus/PublicHealthGuidance/Pages/WearingClothMasks.aspx</w:t>
        </w:r>
      </w:hyperlink>
      <w:r w:rsidR="002F6466">
        <w:t>.</w:t>
      </w:r>
    </w:p>
    <w:sectPr w:rsidR="00111749" w:rsidRPr="0087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697"/>
    <w:multiLevelType w:val="hybridMultilevel"/>
    <w:tmpl w:val="CEDA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EC7"/>
    <w:multiLevelType w:val="hybridMultilevel"/>
    <w:tmpl w:val="58424B36"/>
    <w:lvl w:ilvl="0" w:tplc="164E2C0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782"/>
    <w:multiLevelType w:val="hybridMultilevel"/>
    <w:tmpl w:val="F8A4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5A55"/>
    <w:multiLevelType w:val="hybridMultilevel"/>
    <w:tmpl w:val="8C04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758"/>
    <w:multiLevelType w:val="hybridMultilevel"/>
    <w:tmpl w:val="03F64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AA"/>
    <w:rsid w:val="000913CC"/>
    <w:rsid w:val="000F6E1E"/>
    <w:rsid w:val="00111749"/>
    <w:rsid w:val="001437EC"/>
    <w:rsid w:val="00151C1D"/>
    <w:rsid w:val="0020316E"/>
    <w:rsid w:val="0023635D"/>
    <w:rsid w:val="002518B8"/>
    <w:rsid w:val="00291D80"/>
    <w:rsid w:val="002F6466"/>
    <w:rsid w:val="003B7ABB"/>
    <w:rsid w:val="00485D8E"/>
    <w:rsid w:val="004904F7"/>
    <w:rsid w:val="004B54BF"/>
    <w:rsid w:val="004C593A"/>
    <w:rsid w:val="00541C29"/>
    <w:rsid w:val="005423D1"/>
    <w:rsid w:val="00610C62"/>
    <w:rsid w:val="00617BE8"/>
    <w:rsid w:val="00633CFE"/>
    <w:rsid w:val="007360B7"/>
    <w:rsid w:val="008434F3"/>
    <w:rsid w:val="008770AA"/>
    <w:rsid w:val="00892E29"/>
    <w:rsid w:val="008F4C81"/>
    <w:rsid w:val="00A30AE2"/>
    <w:rsid w:val="00A67D84"/>
    <w:rsid w:val="00AA375D"/>
    <w:rsid w:val="00B062D7"/>
    <w:rsid w:val="00B91048"/>
    <w:rsid w:val="00BB11D1"/>
    <w:rsid w:val="00CD30C4"/>
    <w:rsid w:val="00DA46B1"/>
    <w:rsid w:val="00DC2277"/>
    <w:rsid w:val="00ED7B04"/>
    <w:rsid w:val="00E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9701"/>
  <w15:chartTrackingRefBased/>
  <w15:docId w15:val="{E0140158-4BB4-45FA-B834-9A8BFF15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www.google.co.uk/url?sa=i&amp;url=https://www.channel103.com/news/jersey-news/late-night-opening-at-jersey-library/&amp;psig=AOvVaw3LeTzyBX_YNrWY_vajWd2F&amp;ust=1606911079792000&amp;source=images&amp;cd=vfe&amp;ved=0CAIQjRxqFwoTCPjS4ODgrO0CFQAAAAAdAAAAABAD" TargetMode="External"/><Relationship Id="rId39" Type="http://schemas.openxmlformats.org/officeDocument/2006/relationships/hyperlink" Target="https://eur02.safelinks.protection.outlook.com/?url=https%3A%2F%2Fwww.gov.je%2FHealth%2FCoronavirus%2FPublicHealthGuidance%2FPages%2FWearingClothMasks.aspx&amp;data=04%7C01%7C%7C1b79002db21c410457f008d895d0e920%7C2b5615117ddf495c8164f56ae776c54a%7C0%7C0%7C637424071926530930%7CUnknown%7CTWFpbGZsb3d8eyJWIjoiMC4wLjAwMDAiLCJQIjoiV2luMzIiLCJBTiI6Ik1haWwiLCJXVCI6Mn0%3D%7C1000&amp;sdata=E9h0tHxauJqlpV7J3gnfVym7l2kemnpoGKu6GX6g%2B3U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je" TargetMode="External"/><Relationship Id="rId34" Type="http://schemas.openxmlformats.org/officeDocument/2006/relationships/image" Target="media/image17.png"/><Relationship Id="rId7" Type="http://schemas.openxmlformats.org/officeDocument/2006/relationships/hyperlink" Target="https://www.photosymbols.com/collections/time-date/products/date-dec-1?_pos=1&amp;_sid=88677b52d&amp;_ss=r" TargetMode="External"/><Relationship Id="rId12" Type="http://schemas.openxmlformats.org/officeDocument/2006/relationships/hyperlink" Target="https://www.photosymbols.com/collections/health/products/communication-1?_pos=77&amp;_sid=1c76289fb&amp;_ss=r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s://www.photosymbols.com/collections/people-adults/products/mary3?_pos=103&amp;_sid=bdf1205f4&amp;_ss=r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https://www.photosymbols.com/collections/research/products/signature?_pos=1&amp;_sid=cdde8cc48&amp;_ss=r" TargetMode="External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hyperlink" Target="https://www.photosymbols.com/collections/health/products/face-mask-2?_pos=7&amp;_sid=bd47bfe75&amp;_ss=r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photosymbols.com/collections/people-adults/products/rachel-2?_pos=25&amp;_sid=f57ff1a96&amp;_ss=r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hyperlink" Target="https://www.photosymbols.com/collections/work/products/claim-online?_pos=1&amp;_sid=6c459ae13&amp;_ss=r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www.photosymbols.com/collections/graphics/products/cross-no?_pos=1&amp;_sid=93e125bb3&amp;_ss=r" TargetMode="External"/><Relationship Id="rId14" Type="http://schemas.openxmlformats.org/officeDocument/2006/relationships/hyperlink" Target="https://www.photosymbols.com/collections/feelings/products/forget-2?_pos=18&amp;_sid=64244bef7&amp;_ss=r" TargetMode="External"/><Relationship Id="rId22" Type="http://schemas.openxmlformats.org/officeDocument/2006/relationships/hyperlink" Target="https://www.photosymbols.com/collections/meetings/products/checklist?_pos=3&amp;_sid=70904c777&amp;_ss=r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photosymbols.com/collections/work/products/fill-form-together1?_pos=4&amp;_sid=0d4e0861e&amp;_ss=r" TargetMode="External"/><Relationship Id="rId35" Type="http://schemas.openxmlformats.org/officeDocument/2006/relationships/hyperlink" Target="https://www.photosymbols.com/collections/people-adults/products/michelle-1?_pos=37&amp;_sid=177c0c02d&amp;_ss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Harris</dc:creator>
  <cp:keywords/>
  <dc:description/>
  <cp:lastModifiedBy>Helen Clayton</cp:lastModifiedBy>
  <cp:revision>3</cp:revision>
  <dcterms:created xsi:type="dcterms:W3CDTF">2020-12-02T15:59:00Z</dcterms:created>
  <dcterms:modified xsi:type="dcterms:W3CDTF">2020-12-10T09:28:00Z</dcterms:modified>
</cp:coreProperties>
</file>